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18" w:rsidRPr="00CD4AB8" w:rsidRDefault="00CD4AB8" w:rsidP="00CD4AB8">
      <w:pPr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105525" cy="8462891"/>
            <wp:effectExtent l="19050" t="0" r="9525" b="0"/>
            <wp:docPr id="1" name="Рисунок 0" descr="о мет.раб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мет.раб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46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018" w:rsidRDefault="00160018" w:rsidP="005A0630">
      <w:pPr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D4AB8" w:rsidRDefault="00CD4AB8" w:rsidP="005A0630">
      <w:pPr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E2BDB" w:rsidRPr="00FC1A4F" w:rsidRDefault="001E2BDB" w:rsidP="005A0630">
      <w:pPr>
        <w:spacing w:line="240" w:lineRule="auto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1</w:t>
      </w:r>
      <w:r w:rsidR="00945222">
        <w:rPr>
          <w:rFonts w:ascii="Times New Roman" w:hAnsi="Times New Roman" w:cs="Times New Roman"/>
          <w:b/>
          <w:snapToGrid w:val="0"/>
          <w:sz w:val="28"/>
          <w:szCs w:val="28"/>
        </w:rPr>
        <w:t>. </w:t>
      </w: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Общие положения</w:t>
      </w:r>
    </w:p>
    <w:p w:rsidR="001E2BDB" w:rsidRPr="001E2BDB" w:rsidRDefault="001E2BDB" w:rsidP="009452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1.1. 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>Настоящее Положение разработано в соответствии с Законом Российской Федерации «Об образовании»с целью</w:t>
      </w:r>
      <w:r w:rsidR="00830CC9">
        <w:rPr>
          <w:rFonts w:ascii="Times New Roman" w:hAnsi="Times New Roman" w:cs="Times New Roman"/>
          <w:snapToGrid w:val="0"/>
          <w:sz w:val="28"/>
          <w:szCs w:val="28"/>
        </w:rPr>
        <w:t xml:space="preserve"> методического обеспечения образовательной деятельности</w:t>
      </w:r>
      <w:r w:rsidR="006E3BA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21E8D">
        <w:rPr>
          <w:rFonts w:ascii="Times New Roman" w:hAnsi="Times New Roman" w:cs="Times New Roman"/>
          <w:snapToGrid w:val="0"/>
          <w:sz w:val="28"/>
          <w:szCs w:val="28"/>
        </w:rPr>
        <w:t>Ч</w:t>
      </w:r>
      <w:r w:rsidR="00121E8D" w:rsidRPr="004007F2">
        <w:rPr>
          <w:rFonts w:ascii="Times New Roman" w:hAnsi="Times New Roman" w:cs="Times New Roman"/>
          <w:sz w:val="28"/>
          <w:szCs w:val="28"/>
        </w:rPr>
        <w:t xml:space="preserve">ОУ </w:t>
      </w:r>
      <w:r w:rsidR="00121E8D">
        <w:rPr>
          <w:rFonts w:ascii="Times New Roman" w:hAnsi="Times New Roman" w:cs="Times New Roman"/>
          <w:sz w:val="28"/>
          <w:szCs w:val="28"/>
        </w:rPr>
        <w:t>«Автошкола «Южная»</w:t>
      </w:r>
      <w:r w:rsidR="00830CC9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176BC6" w:rsidRPr="00176B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реализации принципов государственной политики в области образования</w:t>
      </w:r>
      <w:r w:rsidR="00176BC6" w:rsidRPr="00176BC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</w:t>
      </w:r>
      <w:r w:rsidR="00176BC6" w:rsidRPr="00176BC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дальнейшей демократизации управления </w:t>
      </w:r>
      <w:r w:rsidR="00176BC6" w:rsidRPr="00176B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образовательными процессами, закрепление государственно-</w:t>
      </w:r>
      <w:r w:rsidR="00176BC6" w:rsidRPr="00176BC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общественного характера управления образованием.</w:t>
      </w:r>
    </w:p>
    <w:p w:rsidR="00945222" w:rsidRDefault="001E2BDB" w:rsidP="0094522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1.2. 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 xml:space="preserve">Положение является локальным актом </w:t>
      </w:r>
      <w:r w:rsidR="00121E8D">
        <w:rPr>
          <w:rFonts w:ascii="Times New Roman" w:hAnsi="Times New Roman" w:cs="Times New Roman"/>
          <w:snapToGrid w:val="0"/>
          <w:sz w:val="28"/>
          <w:szCs w:val="28"/>
        </w:rPr>
        <w:t>Ч</w:t>
      </w:r>
      <w:r w:rsidR="00121E8D" w:rsidRPr="004007F2">
        <w:rPr>
          <w:rFonts w:ascii="Times New Roman" w:hAnsi="Times New Roman" w:cs="Times New Roman"/>
          <w:sz w:val="28"/>
          <w:szCs w:val="28"/>
        </w:rPr>
        <w:t xml:space="preserve">ОУ </w:t>
      </w:r>
      <w:r w:rsidR="00121E8D">
        <w:rPr>
          <w:rFonts w:ascii="Times New Roman" w:hAnsi="Times New Roman" w:cs="Times New Roman"/>
          <w:sz w:val="28"/>
          <w:szCs w:val="28"/>
        </w:rPr>
        <w:t>«Автошкола «Южная»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>, утверждено приказом руководителя, его действие распространяется на всех</w:t>
      </w:r>
      <w:r w:rsidR="00945222">
        <w:rPr>
          <w:rFonts w:ascii="Times New Roman" w:hAnsi="Times New Roman" w:cs="Times New Roman"/>
          <w:snapToGrid w:val="0"/>
          <w:sz w:val="28"/>
          <w:szCs w:val="28"/>
        </w:rPr>
        <w:t xml:space="preserve"> педагогических </w:t>
      </w:r>
      <w:r>
        <w:rPr>
          <w:rFonts w:ascii="Times New Roman" w:hAnsi="Times New Roman" w:cs="Times New Roman"/>
          <w:snapToGrid w:val="0"/>
          <w:sz w:val="28"/>
          <w:szCs w:val="28"/>
        </w:rPr>
        <w:t>работников</w:t>
      </w:r>
      <w:r w:rsidR="006E3BA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21E8D">
        <w:rPr>
          <w:rFonts w:ascii="Times New Roman" w:hAnsi="Times New Roman" w:cs="Times New Roman"/>
          <w:snapToGrid w:val="0"/>
          <w:sz w:val="28"/>
          <w:szCs w:val="28"/>
        </w:rPr>
        <w:t>Ч</w:t>
      </w:r>
      <w:r w:rsidR="00121E8D" w:rsidRPr="004007F2">
        <w:rPr>
          <w:rFonts w:ascii="Times New Roman" w:hAnsi="Times New Roman" w:cs="Times New Roman"/>
          <w:sz w:val="28"/>
          <w:szCs w:val="28"/>
        </w:rPr>
        <w:t xml:space="preserve">ОУ </w:t>
      </w:r>
      <w:r w:rsidR="00121E8D">
        <w:rPr>
          <w:rFonts w:ascii="Times New Roman" w:hAnsi="Times New Roman" w:cs="Times New Roman"/>
          <w:sz w:val="28"/>
          <w:szCs w:val="28"/>
        </w:rPr>
        <w:t>«Автошкола «Южная»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45222" w:rsidRDefault="00176BC6" w:rsidP="0094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176BC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76B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4522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6B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Методическая служба </w:t>
      </w:r>
      <w:r w:rsidR="00121E8D">
        <w:rPr>
          <w:rFonts w:ascii="Times New Roman" w:hAnsi="Times New Roman" w:cs="Times New Roman"/>
          <w:snapToGrid w:val="0"/>
          <w:sz w:val="28"/>
          <w:szCs w:val="28"/>
        </w:rPr>
        <w:t>Ч</w:t>
      </w:r>
      <w:r w:rsidR="00121E8D" w:rsidRPr="004007F2">
        <w:rPr>
          <w:rFonts w:ascii="Times New Roman" w:hAnsi="Times New Roman" w:cs="Times New Roman"/>
          <w:sz w:val="28"/>
          <w:szCs w:val="28"/>
        </w:rPr>
        <w:t xml:space="preserve">ОУ </w:t>
      </w:r>
      <w:r w:rsidR="00121E8D">
        <w:rPr>
          <w:rFonts w:ascii="Times New Roman" w:hAnsi="Times New Roman" w:cs="Times New Roman"/>
          <w:sz w:val="28"/>
          <w:szCs w:val="28"/>
        </w:rPr>
        <w:t>«Автошкола «Южная»</w:t>
      </w:r>
      <w:r w:rsidRPr="00176BC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предусматривает</w:t>
      </w:r>
      <w:r w:rsidR="006E3B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E2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формировани</w:t>
      </w:r>
      <w:r w:rsidR="00DF04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1E2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развити</w:t>
      </w:r>
      <w:r w:rsidR="00DF04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1E2B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профессионал</w:t>
      </w:r>
      <w:r w:rsidRPr="001E2B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ьных качеств педагогических работников </w:t>
      </w:r>
      <w:r w:rsidR="00121E8D">
        <w:rPr>
          <w:rFonts w:ascii="Times New Roman" w:hAnsi="Times New Roman" w:cs="Times New Roman"/>
          <w:snapToGrid w:val="0"/>
          <w:sz w:val="28"/>
          <w:szCs w:val="28"/>
        </w:rPr>
        <w:t>Ч</w:t>
      </w:r>
      <w:r w:rsidR="00121E8D" w:rsidRPr="004007F2">
        <w:rPr>
          <w:rFonts w:ascii="Times New Roman" w:hAnsi="Times New Roman" w:cs="Times New Roman"/>
          <w:sz w:val="28"/>
          <w:szCs w:val="28"/>
        </w:rPr>
        <w:t xml:space="preserve">ОУ </w:t>
      </w:r>
      <w:r w:rsidR="00121E8D">
        <w:rPr>
          <w:rFonts w:ascii="Times New Roman" w:hAnsi="Times New Roman" w:cs="Times New Roman"/>
          <w:sz w:val="28"/>
          <w:szCs w:val="28"/>
        </w:rPr>
        <w:t>«Автошкола «Южная»</w:t>
      </w:r>
      <w:r w:rsidRPr="001E2BD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 повышения</w:t>
      </w:r>
      <w:r w:rsidR="006E3B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E2BD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их профессионального мастерства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945222" w:rsidRDefault="00945222" w:rsidP="0094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1.4. </w:t>
      </w:r>
      <w:r w:rsidR="00176BC6" w:rsidRPr="00E22F1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условиями организации методической деятельно</w:t>
      </w:r>
      <w:r w:rsidR="00176BC6" w:rsidRPr="00E22F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сти </w:t>
      </w:r>
      <w:r w:rsidR="00176BC6" w:rsidRPr="00E22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21E8D">
        <w:rPr>
          <w:rFonts w:ascii="Times New Roman" w:hAnsi="Times New Roman" w:cs="Times New Roman"/>
          <w:snapToGrid w:val="0"/>
          <w:sz w:val="28"/>
          <w:szCs w:val="28"/>
        </w:rPr>
        <w:t>Ч</w:t>
      </w:r>
      <w:r w:rsidR="00121E8D" w:rsidRPr="004007F2">
        <w:rPr>
          <w:rFonts w:ascii="Times New Roman" w:hAnsi="Times New Roman" w:cs="Times New Roman"/>
          <w:sz w:val="28"/>
          <w:szCs w:val="28"/>
        </w:rPr>
        <w:t xml:space="preserve">ОУ </w:t>
      </w:r>
      <w:r w:rsidR="00121E8D">
        <w:rPr>
          <w:rFonts w:ascii="Times New Roman" w:hAnsi="Times New Roman" w:cs="Times New Roman"/>
          <w:sz w:val="28"/>
          <w:szCs w:val="28"/>
        </w:rPr>
        <w:t>«Автошкола «Южная»</w:t>
      </w:r>
      <w:r w:rsidR="00176BC6" w:rsidRPr="00E22F1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945222" w:rsidRDefault="00F94C72" w:rsidP="0094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 w:rsidR="009452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</w:t>
      </w:r>
      <w:r w:rsidR="00176BC6" w:rsidRPr="00E22F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максимальный учет социального заказа на образовательные </w:t>
      </w:r>
      <w:r w:rsidR="00176BC6" w:rsidRPr="00E22F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услуги и личностно ориентированное построение деятельно</w:t>
      </w:r>
      <w:r w:rsidR="00176BC6" w:rsidRPr="00E22F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сти педагогов;</w:t>
      </w:r>
    </w:p>
    <w:p w:rsidR="00945222" w:rsidRDefault="00F94C72" w:rsidP="0094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-</w:t>
      </w:r>
      <w:r w:rsidR="0094522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 </w:t>
      </w:r>
      <w:r w:rsidR="00176BC6" w:rsidRPr="00E22F1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рассмотрение активного положительного опыта методиче</w:t>
      </w:r>
      <w:r w:rsidR="00176BC6" w:rsidRPr="00E22F1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ской работы каждого члена педагогического коллектива как </w:t>
      </w:r>
      <w:r w:rsidR="00176BC6" w:rsidRPr="00E22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опорного в построении общей системы методической работы, </w:t>
      </w:r>
      <w:r w:rsidR="00176BC6" w:rsidRPr="00E22F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федерального, регионального, территориального опыта в об</w:t>
      </w:r>
      <w:r w:rsidR="00176BC6" w:rsidRPr="00E22F1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щих тенденциях развития методической работы, теорети</w:t>
      </w:r>
      <w:r w:rsidR="00176BC6" w:rsidRPr="00E22F1E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 подходов, разработанных наукой.</w:t>
      </w:r>
    </w:p>
    <w:p w:rsidR="00945222" w:rsidRDefault="00830CC9" w:rsidP="0094522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945222">
        <w:rPr>
          <w:rFonts w:ascii="Times New Roman" w:eastAsia="Times New Roman" w:hAnsi="Times New Roman" w:cs="Times New Roman"/>
          <w:color w:val="000000"/>
          <w:sz w:val="28"/>
          <w:szCs w:val="28"/>
        </w:rPr>
        <w:t>5. 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Методическая служба является подразделением </w:t>
      </w:r>
      <w:r w:rsidR="00121E8D">
        <w:rPr>
          <w:rFonts w:ascii="Times New Roman" w:hAnsi="Times New Roman" w:cs="Times New Roman"/>
          <w:snapToGrid w:val="0"/>
          <w:sz w:val="28"/>
          <w:szCs w:val="28"/>
        </w:rPr>
        <w:t>Ч</w:t>
      </w:r>
      <w:r w:rsidR="00121E8D" w:rsidRPr="004007F2">
        <w:rPr>
          <w:rFonts w:ascii="Times New Roman" w:hAnsi="Times New Roman" w:cs="Times New Roman"/>
          <w:sz w:val="28"/>
          <w:szCs w:val="28"/>
        </w:rPr>
        <w:t xml:space="preserve">ОУ </w:t>
      </w:r>
      <w:r w:rsidR="00121E8D">
        <w:rPr>
          <w:rFonts w:ascii="Times New Roman" w:hAnsi="Times New Roman" w:cs="Times New Roman"/>
          <w:sz w:val="28"/>
          <w:szCs w:val="28"/>
        </w:rPr>
        <w:t>«Автошкола «Южная»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30CC9" w:rsidRPr="00830CC9" w:rsidRDefault="00945222" w:rsidP="009452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1.</w:t>
      </w:r>
      <w:r w:rsidR="00BA49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830CC9" w:rsidRPr="00830C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Руководит методической службой заместитель директора по учебной работе.</w:t>
      </w:r>
    </w:p>
    <w:p w:rsidR="00945222" w:rsidRDefault="00945222" w:rsidP="009452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2F1E" w:rsidRPr="00E22F1E" w:rsidRDefault="00E22F1E" w:rsidP="004510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2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945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41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Функции,</w:t>
      </w:r>
      <w:r w:rsidR="006E3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41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E22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ели и задачи</w:t>
      </w:r>
    </w:p>
    <w:p w:rsidR="001E2BDB" w:rsidRDefault="001E2BDB" w:rsidP="006B2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</w:pPr>
    </w:p>
    <w:p w:rsidR="004622FF" w:rsidRDefault="004622FF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2.1. </w:t>
      </w:r>
      <w:r w:rsidR="00641E47" w:rsidRPr="00641E47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Функции методической службы:</w:t>
      </w:r>
    </w:p>
    <w:p w:rsidR="004622FF" w:rsidRDefault="004622FF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- </w:t>
      </w:r>
      <w:r w:rsidR="00641E47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информационная;</w:t>
      </w:r>
    </w:p>
    <w:p w:rsidR="004622FF" w:rsidRDefault="004622FF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- </w:t>
      </w:r>
      <w:r w:rsidR="00641E47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мно-методическая;</w:t>
      </w:r>
    </w:p>
    <w:p w:rsidR="004622FF" w:rsidRDefault="004622FF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- </w:t>
      </w:r>
      <w:r w:rsidR="00641E47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литическая;</w:t>
      </w:r>
    </w:p>
    <w:p w:rsidR="009F6887" w:rsidRDefault="004622FF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- </w:t>
      </w:r>
      <w:r w:rsidR="009F6887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организационно-координационная;</w:t>
      </w:r>
    </w:p>
    <w:p w:rsidR="001E2BDB" w:rsidRPr="00641E47" w:rsidRDefault="009F6887" w:rsidP="00462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- </w:t>
      </w:r>
      <w:r w:rsidR="00641E47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</w:rPr>
        <w:t>редакционно-издательская.</w:t>
      </w:r>
    </w:p>
    <w:p w:rsidR="00E22F1E" w:rsidRPr="00AB4028" w:rsidRDefault="00E22F1E" w:rsidP="004622FF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02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41E47" w:rsidRPr="00AB402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B40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F68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B402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Цель методической службы - обеспечить действенность сис</w:t>
      </w:r>
      <w:r w:rsidRPr="00AB40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темы управления в организации, совершенствовании, </w:t>
      </w:r>
      <w:r w:rsidRPr="00AB402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стабилизации и развитии всей жизнедеятельности </w:t>
      </w:r>
      <w:r w:rsidR="00121E8D">
        <w:rPr>
          <w:rFonts w:ascii="Times New Roman" w:hAnsi="Times New Roman" w:cs="Times New Roman"/>
          <w:snapToGrid w:val="0"/>
          <w:sz w:val="28"/>
          <w:szCs w:val="28"/>
        </w:rPr>
        <w:t>Ч</w:t>
      </w:r>
      <w:r w:rsidR="00121E8D" w:rsidRPr="004007F2">
        <w:rPr>
          <w:rFonts w:ascii="Times New Roman" w:hAnsi="Times New Roman" w:cs="Times New Roman"/>
          <w:sz w:val="28"/>
          <w:szCs w:val="28"/>
        </w:rPr>
        <w:t xml:space="preserve">ОУ </w:t>
      </w:r>
      <w:r w:rsidR="00121E8D">
        <w:rPr>
          <w:rFonts w:ascii="Times New Roman" w:hAnsi="Times New Roman" w:cs="Times New Roman"/>
          <w:sz w:val="28"/>
          <w:szCs w:val="28"/>
        </w:rPr>
        <w:t>«Автошкола «Южная»</w:t>
      </w:r>
      <w:r w:rsidRPr="00AB4028">
        <w:rPr>
          <w:rFonts w:ascii="Times New Roman" w:eastAsia="Times New Roman" w:hAnsi="Times New Roman" w:cs="Times New Roman"/>
          <w:color w:val="000000"/>
          <w:sz w:val="28"/>
          <w:szCs w:val="28"/>
        </w:rPr>
        <w:t>, для чего:</w:t>
      </w:r>
    </w:p>
    <w:p w:rsidR="00E22F1E" w:rsidRPr="00AB4028" w:rsidRDefault="00641E47" w:rsidP="004622F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0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="009F688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</w:t>
      </w:r>
      <w:r w:rsidR="00E22F1E" w:rsidRPr="00AB40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организовать активное участие членов педагогического кол</w:t>
      </w:r>
      <w:r w:rsidR="00E22F1E" w:rsidRPr="00AB40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лектива </w:t>
      </w:r>
      <w:r w:rsidR="00121E8D">
        <w:rPr>
          <w:rFonts w:ascii="Times New Roman" w:hAnsi="Times New Roman" w:cs="Times New Roman"/>
          <w:snapToGrid w:val="0"/>
          <w:sz w:val="28"/>
          <w:szCs w:val="28"/>
        </w:rPr>
        <w:t>Ч</w:t>
      </w:r>
      <w:r w:rsidR="00121E8D" w:rsidRPr="004007F2">
        <w:rPr>
          <w:rFonts w:ascii="Times New Roman" w:hAnsi="Times New Roman" w:cs="Times New Roman"/>
          <w:sz w:val="28"/>
          <w:szCs w:val="28"/>
        </w:rPr>
        <w:t xml:space="preserve">ОУ </w:t>
      </w:r>
      <w:r w:rsidR="00121E8D">
        <w:rPr>
          <w:rFonts w:ascii="Times New Roman" w:hAnsi="Times New Roman" w:cs="Times New Roman"/>
          <w:sz w:val="28"/>
          <w:szCs w:val="28"/>
        </w:rPr>
        <w:t>«Автошкола «Южная»</w:t>
      </w:r>
      <w:r w:rsidR="009F688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планировании, раз</w:t>
      </w:r>
      <w:r w:rsidR="00E22F1E" w:rsidRPr="00AB40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работке и реализации программ развития, в инновационных </w:t>
      </w:r>
      <w:r w:rsidR="00E22F1E" w:rsidRPr="00AB4028">
        <w:rPr>
          <w:rFonts w:ascii="Times New Roman" w:eastAsia="Times New Roman" w:hAnsi="Times New Roman" w:cs="Times New Roman"/>
          <w:color w:val="000000"/>
          <w:sz w:val="28"/>
          <w:szCs w:val="28"/>
        </w:rPr>
        <w:t>и опытно-экспериментальных процессах;</w:t>
      </w:r>
    </w:p>
    <w:p w:rsidR="009F6887" w:rsidRDefault="00641E47" w:rsidP="008E3D5D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AB402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F68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B402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22F1E" w:rsidRPr="00AB4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пособствовать повышению профессиональной компетенции, </w:t>
      </w:r>
      <w:r w:rsidR="00E22F1E" w:rsidRPr="00AB40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росту педагогического мастерства и развитию творческого </w:t>
      </w:r>
      <w:r w:rsidR="00E22F1E" w:rsidRPr="00AB40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потенциала</w:t>
      </w:r>
      <w:r w:rsidRPr="00AB40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педагогического работника</w:t>
      </w:r>
      <w:r w:rsidR="00E22F1E" w:rsidRPr="00AB40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направленного </w:t>
      </w:r>
      <w:r w:rsidR="00E22F1E" w:rsidRPr="00AB402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на оптимальное формирование и развитие личности </w:t>
      </w:r>
      <w:r w:rsidRPr="00AB402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lastRenderedPageBreak/>
        <w:t>обучающегося;</w:t>
      </w:r>
    </w:p>
    <w:p w:rsidR="00E22F1E" w:rsidRPr="00AB4028" w:rsidRDefault="00E22F1E" w:rsidP="008E3D5D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02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41E47" w:rsidRPr="00AB402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F68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B402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Для реализации поставленной цели методическая служба </w:t>
      </w:r>
      <w:r w:rsidR="00121E8D">
        <w:rPr>
          <w:rFonts w:ascii="Times New Roman" w:hAnsi="Times New Roman" w:cs="Times New Roman"/>
          <w:snapToGrid w:val="0"/>
          <w:sz w:val="28"/>
          <w:szCs w:val="28"/>
        </w:rPr>
        <w:t>Ч</w:t>
      </w:r>
      <w:r w:rsidR="00121E8D" w:rsidRPr="004007F2">
        <w:rPr>
          <w:rFonts w:ascii="Times New Roman" w:hAnsi="Times New Roman" w:cs="Times New Roman"/>
          <w:sz w:val="28"/>
          <w:szCs w:val="28"/>
        </w:rPr>
        <w:t xml:space="preserve">ОУ </w:t>
      </w:r>
      <w:r w:rsidR="00121E8D">
        <w:rPr>
          <w:rFonts w:ascii="Times New Roman" w:hAnsi="Times New Roman" w:cs="Times New Roman"/>
          <w:sz w:val="28"/>
          <w:szCs w:val="28"/>
        </w:rPr>
        <w:t xml:space="preserve">«Автошкола «Южная» </w:t>
      </w:r>
      <w:r w:rsidRPr="00AB40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решает следующие задачи:</w:t>
      </w:r>
    </w:p>
    <w:p w:rsidR="00E22F1E" w:rsidRPr="00AB4028" w:rsidRDefault="00641E47" w:rsidP="004622F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0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="008E3D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</w:t>
      </w:r>
      <w:r w:rsidR="00E22F1E" w:rsidRPr="00AB402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создает единое информационное пространство и регулирует </w:t>
      </w:r>
      <w:r w:rsidR="00E22F1E" w:rsidRPr="00AB40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информационные потоки управленческой и научно-методи</w:t>
      </w:r>
      <w:r w:rsidR="00E22F1E" w:rsidRPr="00AB402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ческой документации, концентрирует ценный опыт дос</w:t>
      </w:r>
      <w:r w:rsidR="00E22F1E" w:rsidRPr="00AB40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тижений в образовательной практике;</w:t>
      </w:r>
    </w:p>
    <w:p w:rsidR="00E22F1E" w:rsidRPr="00AB4028" w:rsidRDefault="00641E47" w:rsidP="004622F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02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-</w:t>
      </w:r>
      <w:r w:rsidR="008E3D5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 </w:t>
      </w:r>
      <w:r w:rsidR="00E22F1E" w:rsidRPr="00AB402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обеспечивает эффективную и оперативную информацию </w:t>
      </w:r>
      <w:r w:rsidR="00E22F1E" w:rsidRPr="00AB402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 новых методиках, технологиях, организации и диагно</w:t>
      </w:r>
      <w:r w:rsidR="00E22F1E" w:rsidRPr="00AB40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стике образовательного процесса;</w:t>
      </w:r>
    </w:p>
    <w:p w:rsidR="00E22F1E" w:rsidRPr="00AB4028" w:rsidRDefault="00641E47" w:rsidP="004622FF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0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-</w:t>
      </w:r>
      <w:r w:rsidR="008E3D5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 </w:t>
      </w:r>
      <w:r w:rsidR="00E22F1E" w:rsidRPr="00AB40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организует работу по созданию нормативно-правовой базы </w:t>
      </w:r>
      <w:r w:rsidR="00E22F1E" w:rsidRPr="00AB4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функционирования и развития </w:t>
      </w:r>
      <w:r w:rsidR="00121E8D">
        <w:rPr>
          <w:rFonts w:ascii="Times New Roman" w:hAnsi="Times New Roman" w:cs="Times New Roman"/>
          <w:snapToGrid w:val="0"/>
          <w:sz w:val="28"/>
          <w:szCs w:val="28"/>
        </w:rPr>
        <w:t>Ч</w:t>
      </w:r>
      <w:r w:rsidR="00121E8D" w:rsidRPr="004007F2">
        <w:rPr>
          <w:rFonts w:ascii="Times New Roman" w:hAnsi="Times New Roman" w:cs="Times New Roman"/>
          <w:sz w:val="28"/>
          <w:szCs w:val="28"/>
        </w:rPr>
        <w:t xml:space="preserve">ОУ </w:t>
      </w:r>
      <w:r w:rsidR="00121E8D">
        <w:rPr>
          <w:rFonts w:ascii="Times New Roman" w:hAnsi="Times New Roman" w:cs="Times New Roman"/>
          <w:sz w:val="28"/>
          <w:szCs w:val="28"/>
        </w:rPr>
        <w:t>«Автошкола «Южная»</w:t>
      </w:r>
      <w:r w:rsidR="00E22F1E" w:rsidRPr="00AB402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2F1E" w:rsidRPr="00AB4028" w:rsidRDefault="00641E47" w:rsidP="004622FF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02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-</w:t>
      </w:r>
      <w:r w:rsidR="008E3D5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 </w:t>
      </w:r>
      <w:r w:rsidR="00E22F1E" w:rsidRPr="00AB402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способствует созданию программно-методического и на</w:t>
      </w:r>
      <w:r w:rsidR="00E22F1E" w:rsidRPr="00AB40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учного обеспечения образовательного про</w:t>
      </w:r>
      <w:r w:rsidR="00E22F1E" w:rsidRPr="00AB402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цесса, условий для внедрения и распространения положи</w:t>
      </w:r>
      <w:r w:rsidR="00E22F1E" w:rsidRPr="00AB40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тельного педагогического опыта, инноваций, научно-иссле</w:t>
      </w:r>
      <w:r w:rsidR="00E22F1E" w:rsidRPr="00AB402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довательской, опытно-экспериментальной и других видов </w:t>
      </w:r>
      <w:r w:rsidR="00E22F1E" w:rsidRPr="00AB40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творческой деятельности;</w:t>
      </w:r>
    </w:p>
    <w:p w:rsidR="008E3D5D" w:rsidRDefault="00641E47" w:rsidP="008E3D5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AB402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-</w:t>
      </w:r>
      <w:r w:rsidR="008E3D5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 </w:t>
      </w:r>
      <w:r w:rsidR="00E22F1E" w:rsidRPr="00AB402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обеспечивает проведение диагностических и аттестацион</w:t>
      </w:r>
      <w:r w:rsidR="00E22F1E" w:rsidRPr="00AB40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ных процедур для объективного анализа процесса развития </w:t>
      </w:r>
      <w:r w:rsidR="00E22F1E" w:rsidRPr="00AB402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 достигнутых результатов, стимулирования педагогичес</w:t>
      </w:r>
      <w:r w:rsidR="00E22F1E" w:rsidRPr="00AB402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кого творчества;</w:t>
      </w:r>
    </w:p>
    <w:p w:rsidR="008E3D5D" w:rsidRDefault="00641E47" w:rsidP="008E3D5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AB402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-</w:t>
      </w:r>
      <w:r w:rsidR="008E3D5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 </w:t>
      </w:r>
      <w:r w:rsidR="00F0667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осуществляет контроль</w:t>
      </w:r>
      <w:r w:rsidR="00E22F1E" w:rsidRPr="00AB402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выполнения </w:t>
      </w:r>
      <w:r w:rsidR="005A06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профессионального </w:t>
      </w:r>
      <w:r w:rsidR="00E22F1E" w:rsidRPr="00AB402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стандарта и образовательных программ</w:t>
      </w:r>
      <w:r w:rsidRPr="00AB402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8E3D5D" w:rsidRDefault="00641E47" w:rsidP="008E3D5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AB402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</w:t>
      </w:r>
      <w:r w:rsidR="008E3D5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 </w:t>
      </w:r>
      <w:r w:rsidR="00E22F1E" w:rsidRPr="00AB402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управляет процессами</w:t>
      </w:r>
      <w:r w:rsidR="008E3D5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повышения квалификации и непре</w:t>
      </w:r>
      <w:r w:rsidR="00E22F1E" w:rsidRPr="00AB402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рывного образования педагогических работников, способ</w:t>
      </w:r>
      <w:r w:rsidR="00E22F1E" w:rsidRPr="00AB402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ствует организации рационального педагогического труда, </w:t>
      </w:r>
      <w:r w:rsidR="00E22F1E" w:rsidRPr="00AB40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саморазвитию педагогов</w:t>
      </w:r>
      <w:r w:rsidR="00F94C72" w:rsidRPr="00AB402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F94C72" w:rsidRPr="00AB4028" w:rsidRDefault="008E3D5D" w:rsidP="008E3D5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8E3D5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 </w:t>
      </w:r>
      <w:r w:rsidR="00F94C72" w:rsidRPr="00AB402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оказывает</w:t>
      </w:r>
      <w:r w:rsidR="00F94C72" w:rsidRPr="00AB402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консультативную помощь образовательным учреждениям, осуществляющим подготовку водителей транспортных средств, членам некоммерческого партнерства. </w:t>
      </w:r>
    </w:p>
    <w:p w:rsidR="007F1269" w:rsidRPr="00CC0370" w:rsidRDefault="00F417BC" w:rsidP="008E3D5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C037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3</w:t>
      </w:r>
      <w:r w:rsidR="008E3D5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. </w:t>
      </w:r>
      <w:r w:rsidR="007F1269" w:rsidRPr="00CC037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Основные направления деятельности методической службы</w:t>
      </w:r>
    </w:p>
    <w:p w:rsidR="008E3D5D" w:rsidRDefault="00CC0370" w:rsidP="00F0667F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Ме</w:t>
      </w:r>
      <w:r w:rsidR="007F1269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тодическая служба осуществляет свою деятельн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ость по следующим направлениям:</w:t>
      </w:r>
    </w:p>
    <w:p w:rsidR="008E3D5D" w:rsidRDefault="008E3D5D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</w:t>
      </w:r>
      <w:r w:rsidR="00BA49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7F1269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Совершенствование и обновление программно-методического обеспеч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ения образовательного процесса:</w:t>
      </w:r>
    </w:p>
    <w:p w:rsidR="008E3D5D" w:rsidRDefault="008E3D5D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1.1 </w:t>
      </w:r>
      <w:r w:rsidR="003049D7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</w:t>
      </w:r>
      <w:r w:rsidR="007F1269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нализ образовательных программ и учебно-методических материалов, реализуемы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х в </w:t>
      </w:r>
      <w:r w:rsidR="00121E8D">
        <w:rPr>
          <w:rFonts w:ascii="Times New Roman" w:hAnsi="Times New Roman" w:cs="Times New Roman"/>
          <w:snapToGrid w:val="0"/>
          <w:sz w:val="28"/>
          <w:szCs w:val="28"/>
        </w:rPr>
        <w:t>Ч</w:t>
      </w:r>
      <w:r w:rsidR="00121E8D" w:rsidRPr="004007F2">
        <w:rPr>
          <w:rFonts w:ascii="Times New Roman" w:hAnsi="Times New Roman" w:cs="Times New Roman"/>
          <w:sz w:val="28"/>
          <w:szCs w:val="28"/>
        </w:rPr>
        <w:t xml:space="preserve">ОУ </w:t>
      </w:r>
      <w:r w:rsidR="00121E8D">
        <w:rPr>
          <w:rFonts w:ascii="Times New Roman" w:hAnsi="Times New Roman" w:cs="Times New Roman"/>
          <w:sz w:val="28"/>
          <w:szCs w:val="28"/>
        </w:rPr>
        <w:t>«Автошкола «Южная»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8E3D5D" w:rsidRDefault="007F1269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1.2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3049D7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казание консультативной помощи педагогам в создании и редактировании учебно-методических материалов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образовательных программ;</w:t>
      </w:r>
    </w:p>
    <w:p w:rsidR="008E3D5D" w:rsidRDefault="007F1269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1.3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3049D7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</w:t>
      </w: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оздание и совершенствование методических, рекомендательных материалов по анализу, оценке и рецензированию всей методическ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ой продукции педагогов</w:t>
      </w:r>
      <w:r w:rsidR="003049D7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E3D5D" w:rsidRDefault="00BA49C1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2.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7F1269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Подготовка методических рекомендаций по организации учебно-воспитательного процесса</w:t>
      </w:r>
      <w:r w:rsidR="007335C1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E3D5D" w:rsidRDefault="00BA49C1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3.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7F1269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Медиа и инновационное сопровожде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ние образовательного процесса.</w:t>
      </w:r>
    </w:p>
    <w:p w:rsidR="008E3D5D" w:rsidRDefault="008E3D5D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</w:t>
      </w:r>
      <w:r w:rsidR="00BA49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7F1269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Создание информационно - методических материалов и их внедрение в </w:t>
      </w:r>
      <w:r w:rsidR="007F1269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образовательный процесс посредством реализ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ации образовательных программ.</w:t>
      </w:r>
    </w:p>
    <w:p w:rsidR="008E3D5D" w:rsidRDefault="008E3D5D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</w:t>
      </w:r>
      <w:r w:rsidR="00BA49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7F1269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Организация работы по совершенствованию профессио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нального мастерства педагогов:</w:t>
      </w:r>
    </w:p>
    <w:p w:rsidR="008E3D5D" w:rsidRDefault="007F1269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5.1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3049D7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рганизация и проведение обучающих и практических семинаров для педагогов, методистов и руководите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лей структурных подразделений;</w:t>
      </w:r>
    </w:p>
    <w:p w:rsidR="008E3D5D" w:rsidRDefault="007F1269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5.2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3049D7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уководство ра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ботой методических объединений;</w:t>
      </w:r>
    </w:p>
    <w:p w:rsidR="008E3D5D" w:rsidRDefault="007F1269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5.3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3049D7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омощь в подготовке и проведении мастер-классов, выступлений педагогов н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 круглых столах, конференциях;</w:t>
      </w:r>
    </w:p>
    <w:p w:rsidR="008E3D5D" w:rsidRDefault="007F1269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5.4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3049D7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одготовка педагогов к участию в конкурсах профессионального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мастерства разного уровня.</w:t>
      </w:r>
    </w:p>
    <w:p w:rsidR="008E3D5D" w:rsidRDefault="00BA49C1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6.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7F1269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Прогнозирование, планирование и работа по повышению квалификации педагогических работников, а также оказание им организационно-методической помощи в системе непрерывного образования, осуществление связи с различными учреждениями по повышению квал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ификации педагогических кадров.</w:t>
      </w:r>
    </w:p>
    <w:p w:rsidR="008E3D5D" w:rsidRDefault="00BA49C1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7.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7F1269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Оказание поддержки педагогам в инновационной деятельности, экспертной оценке образовательных программ</w:t>
      </w:r>
      <w:r w:rsidR="003049D7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E3D5D" w:rsidRDefault="00BA49C1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8.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7F1269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Выявление, изучение и оценка результативности педагогического опыта в образовательных учреждениях,</w:t>
      </w:r>
      <w:r w:rsidR="002A7BCE" w:rsidRPr="00CC03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активное использование достижений и рекоменда</w:t>
      </w:r>
      <w:r w:rsidR="002A7BCE" w:rsidRPr="00CC037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ций педагогической и психологической наук, исследований </w:t>
      </w:r>
      <w:r w:rsidR="002A7BCE" w:rsidRPr="00CC037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других наук, способствующих повышению научно-теорети</w:t>
      </w:r>
      <w:r w:rsidR="002A7BCE" w:rsidRPr="00CC03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ческого уровня методической службы в целостном педагоги</w:t>
      </w:r>
      <w:r w:rsidR="002A7BCE" w:rsidRPr="00CC03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ческом процессе </w:t>
      </w:r>
      <w:r w:rsidR="00121E8D">
        <w:rPr>
          <w:rFonts w:ascii="Times New Roman" w:hAnsi="Times New Roman" w:cs="Times New Roman"/>
          <w:snapToGrid w:val="0"/>
          <w:sz w:val="28"/>
          <w:szCs w:val="28"/>
        </w:rPr>
        <w:t>Ч</w:t>
      </w:r>
      <w:r w:rsidR="00121E8D" w:rsidRPr="004007F2">
        <w:rPr>
          <w:rFonts w:ascii="Times New Roman" w:hAnsi="Times New Roman" w:cs="Times New Roman"/>
          <w:sz w:val="28"/>
          <w:szCs w:val="28"/>
        </w:rPr>
        <w:t xml:space="preserve">ОУ </w:t>
      </w:r>
      <w:r w:rsidR="00121E8D">
        <w:rPr>
          <w:rFonts w:ascii="Times New Roman" w:hAnsi="Times New Roman" w:cs="Times New Roman"/>
          <w:sz w:val="28"/>
          <w:szCs w:val="28"/>
        </w:rPr>
        <w:t>«Автошкола «Южная»</w:t>
      </w:r>
      <w:r w:rsidR="00160018">
        <w:rPr>
          <w:rFonts w:ascii="Times New Roman" w:hAnsi="Times New Roman" w:cs="Times New Roman"/>
          <w:sz w:val="28"/>
          <w:szCs w:val="28"/>
        </w:rPr>
        <w:t>,</w:t>
      </w:r>
      <w:r w:rsidR="000E392D" w:rsidRPr="00CC03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использование в образовательной практике </w:t>
      </w:r>
      <w:r w:rsidR="00121E8D">
        <w:rPr>
          <w:rFonts w:ascii="Times New Roman" w:hAnsi="Times New Roman" w:cs="Times New Roman"/>
          <w:snapToGrid w:val="0"/>
          <w:sz w:val="28"/>
          <w:szCs w:val="28"/>
        </w:rPr>
        <w:t>Ч</w:t>
      </w:r>
      <w:r w:rsidR="00121E8D" w:rsidRPr="004007F2">
        <w:rPr>
          <w:rFonts w:ascii="Times New Roman" w:hAnsi="Times New Roman" w:cs="Times New Roman"/>
          <w:sz w:val="28"/>
          <w:szCs w:val="28"/>
        </w:rPr>
        <w:t xml:space="preserve">ОУ </w:t>
      </w:r>
      <w:r w:rsidR="00121E8D">
        <w:rPr>
          <w:rFonts w:ascii="Times New Roman" w:hAnsi="Times New Roman" w:cs="Times New Roman"/>
          <w:sz w:val="28"/>
          <w:szCs w:val="28"/>
        </w:rPr>
        <w:t xml:space="preserve">«Автошкола «Южная» </w:t>
      </w:r>
      <w:r w:rsidR="000E392D" w:rsidRPr="00CC03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 в работе методической службы современных методов, форм и видов обучения, воспитания, новых педагогических технологий,</w:t>
      </w:r>
      <w:r w:rsidR="007F1269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обобщение и распространение пе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редового педагогического опыта.</w:t>
      </w:r>
    </w:p>
    <w:p w:rsidR="008E3D5D" w:rsidRDefault="008E3D5D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9</w:t>
      </w:r>
      <w:r w:rsidR="00BA49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7F1269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Мониторинг образовательной деятельности </w:t>
      </w:r>
      <w:r w:rsidR="00121E8D">
        <w:rPr>
          <w:rFonts w:ascii="Times New Roman" w:hAnsi="Times New Roman" w:cs="Times New Roman"/>
          <w:snapToGrid w:val="0"/>
          <w:sz w:val="28"/>
          <w:szCs w:val="28"/>
        </w:rPr>
        <w:t>Ч</w:t>
      </w:r>
      <w:r w:rsidR="00121E8D" w:rsidRPr="004007F2">
        <w:rPr>
          <w:rFonts w:ascii="Times New Roman" w:hAnsi="Times New Roman" w:cs="Times New Roman"/>
          <w:sz w:val="28"/>
          <w:szCs w:val="28"/>
        </w:rPr>
        <w:t xml:space="preserve">ОУ </w:t>
      </w:r>
      <w:r w:rsidR="00121E8D">
        <w:rPr>
          <w:rFonts w:ascii="Times New Roman" w:hAnsi="Times New Roman" w:cs="Times New Roman"/>
          <w:sz w:val="28"/>
          <w:szCs w:val="28"/>
        </w:rPr>
        <w:t>«Автошкола «Южная»</w:t>
      </w:r>
      <w:r w:rsidR="007335C1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="007335C1" w:rsidRPr="00CC03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анализ диагностических данных (о состоянии образовательного процесса, уровне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обученности учащихся, профессио</w:t>
      </w:r>
      <w:r w:rsidR="007335C1" w:rsidRPr="00CC03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нальном росте педагогов), позволяющий определить, уточнить или сформулировать заново основные задачи и проблемы методической работы, перспективы развития методической службы в целом</w:t>
      </w:r>
      <w:r w:rsidR="002A7BCE" w:rsidRPr="00CC037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8E3D5D" w:rsidRDefault="007F1269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</w:t>
      </w:r>
      <w:r w:rsidR="007335C1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0</w:t>
      </w:r>
      <w:r w:rsidR="00BA49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Создание, редактирование и систематизация информационно-методических мате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риалов для публикации их в СМИ.</w:t>
      </w:r>
    </w:p>
    <w:p w:rsidR="007F1269" w:rsidRPr="00CC0370" w:rsidRDefault="007F1269" w:rsidP="008E3D5D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</w:t>
      </w:r>
      <w:r w:rsidR="007335C1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</w:t>
      </w:r>
      <w:r w:rsidR="00BA49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="008E3D5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Укрепление связей с научными и методическими центрами, высшими учебными заведениями для внедрения новых технологий обучения, создания информационного банка данных</w:t>
      </w:r>
      <w:r w:rsidR="007335C1" w:rsidRPr="00CC03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417BC" w:rsidRPr="00CC0370" w:rsidRDefault="008E3D5D" w:rsidP="008E3D5D">
      <w:pPr>
        <w:pStyle w:val="a8"/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>12</w:t>
      </w:r>
      <w:r w:rsidR="00BA49C1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> </w:t>
      </w:r>
      <w:r w:rsidR="007335C1" w:rsidRPr="00CC0370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>Г</w:t>
      </w:r>
      <w:r w:rsidR="00F417BC" w:rsidRPr="00CC0370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>лубоко</w:t>
      </w:r>
      <w:r w:rsidR="007335C1" w:rsidRPr="00CC0370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>е</w:t>
      </w:r>
      <w:r w:rsidR="00F417BC" w:rsidRPr="00CC0370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 xml:space="preserve"> изучени</w:t>
      </w:r>
      <w:r w:rsidR="007335C1" w:rsidRPr="00CC0370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>е</w:t>
      </w:r>
      <w:r w:rsidR="00F417BC" w:rsidRPr="00CC0370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 xml:space="preserve"> и понимани</w:t>
      </w:r>
      <w:r w:rsidR="007335C1" w:rsidRPr="00CC0370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>е</w:t>
      </w:r>
      <w:r w:rsidR="00F417BC" w:rsidRPr="00CC0370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 xml:space="preserve"> законов Российской </w:t>
      </w:r>
      <w:r w:rsidR="00F417BC" w:rsidRPr="00CC0370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>Федерации, творческого осмысления нормативных доку</w:t>
      </w:r>
      <w:r w:rsidR="00F417BC" w:rsidRPr="00CC0370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ментов, инструкций, приказов Министерства образования </w:t>
      </w:r>
      <w:r w:rsidR="00F417BC" w:rsidRPr="00CC0370">
        <w:rPr>
          <w:rFonts w:ascii="Times New Roman" w:eastAsia="Times New Roman" w:hAnsi="Times New Roman"/>
          <w:color w:val="000000"/>
          <w:spacing w:val="14"/>
          <w:sz w:val="28"/>
          <w:szCs w:val="28"/>
        </w:rPr>
        <w:t xml:space="preserve">и науки РФ, </w:t>
      </w:r>
      <w:r w:rsidR="005A0630" w:rsidRPr="00CC0370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Министерства образования </w:t>
      </w:r>
      <w:r w:rsidR="005A0630" w:rsidRPr="00CC0370">
        <w:rPr>
          <w:rFonts w:ascii="Times New Roman" w:eastAsia="Times New Roman" w:hAnsi="Times New Roman"/>
          <w:color w:val="000000"/>
          <w:spacing w:val="14"/>
          <w:sz w:val="28"/>
          <w:szCs w:val="28"/>
        </w:rPr>
        <w:t xml:space="preserve">и науки </w:t>
      </w:r>
      <w:r w:rsidR="005A0630">
        <w:rPr>
          <w:rFonts w:ascii="Times New Roman" w:eastAsia="Times New Roman" w:hAnsi="Times New Roman"/>
          <w:color w:val="000000"/>
          <w:spacing w:val="14"/>
          <w:sz w:val="28"/>
          <w:szCs w:val="28"/>
        </w:rPr>
        <w:t>КК</w:t>
      </w:r>
      <w:r w:rsidR="005A0630" w:rsidRPr="00CC0370">
        <w:rPr>
          <w:rFonts w:ascii="Times New Roman" w:eastAsia="Times New Roman" w:hAnsi="Times New Roman"/>
          <w:color w:val="000000"/>
          <w:spacing w:val="14"/>
          <w:sz w:val="28"/>
          <w:szCs w:val="28"/>
        </w:rPr>
        <w:t xml:space="preserve">, </w:t>
      </w:r>
      <w:r w:rsidR="009B320C">
        <w:rPr>
          <w:rFonts w:ascii="Times New Roman" w:eastAsia="Times New Roman" w:hAnsi="Times New Roman"/>
          <w:color w:val="000000"/>
          <w:spacing w:val="14"/>
          <w:sz w:val="28"/>
          <w:szCs w:val="28"/>
        </w:rPr>
        <w:t xml:space="preserve">Устава </w:t>
      </w:r>
      <w:r w:rsidR="00121E8D">
        <w:rPr>
          <w:rFonts w:ascii="Times New Roman" w:hAnsi="Times New Roman"/>
          <w:snapToGrid w:val="0"/>
          <w:sz w:val="28"/>
          <w:szCs w:val="28"/>
        </w:rPr>
        <w:t>Ч</w:t>
      </w:r>
      <w:r w:rsidR="00121E8D" w:rsidRPr="004007F2">
        <w:rPr>
          <w:rFonts w:ascii="Times New Roman" w:hAnsi="Times New Roman"/>
          <w:sz w:val="28"/>
          <w:szCs w:val="28"/>
        </w:rPr>
        <w:t xml:space="preserve">ОУ </w:t>
      </w:r>
      <w:r w:rsidR="00121E8D">
        <w:rPr>
          <w:rFonts w:ascii="Times New Roman" w:hAnsi="Times New Roman"/>
          <w:sz w:val="28"/>
          <w:szCs w:val="28"/>
        </w:rPr>
        <w:t>«Автошкола «Южная»</w:t>
      </w:r>
      <w:r w:rsidR="00F417BC" w:rsidRPr="00CC0370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, </w:t>
      </w:r>
      <w:r w:rsidR="00F417BC" w:rsidRPr="00CC0370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приказов, распоряжений, постановлений и других </w:t>
      </w:r>
      <w:r w:rsidR="00F417BC" w:rsidRPr="00CC0370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локальных актов</w:t>
      </w:r>
      <w:r w:rsidR="000E392D" w:rsidRPr="00CC0370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.</w:t>
      </w:r>
    </w:p>
    <w:p w:rsidR="007F1269" w:rsidRDefault="007F1269" w:rsidP="00E22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4AB8" w:rsidRDefault="00CD4AB8" w:rsidP="004510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2403" w:rsidRDefault="008E3D5D" w:rsidP="004510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</w:t>
      </w:r>
      <w:r w:rsidR="006B2403" w:rsidRPr="00E22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и организация деятельности</w:t>
      </w:r>
    </w:p>
    <w:p w:rsidR="00E22F1E" w:rsidRPr="00E22F1E" w:rsidRDefault="00E22F1E" w:rsidP="00E22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2403" w:rsidRPr="00CA2BFE" w:rsidRDefault="008E3D5D" w:rsidP="008E3D5D">
      <w:pPr>
        <w:widowControl w:val="0"/>
        <w:numPr>
          <w:ilvl w:val="0"/>
          <w:numId w:val="4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 </w:t>
      </w:r>
      <w:r w:rsidR="006B2403" w:rsidRPr="00CA2BF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Методическая служба как система </w:t>
      </w:r>
      <w:r w:rsidR="006B2403" w:rsidRPr="00CA2B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управления методической работой </w:t>
      </w:r>
      <w:r w:rsidR="00121E8D">
        <w:rPr>
          <w:rFonts w:ascii="Times New Roman" w:hAnsi="Times New Roman" w:cs="Times New Roman"/>
          <w:snapToGrid w:val="0"/>
          <w:sz w:val="28"/>
          <w:szCs w:val="28"/>
        </w:rPr>
        <w:t>Ч</w:t>
      </w:r>
      <w:r w:rsidR="00121E8D" w:rsidRPr="004007F2">
        <w:rPr>
          <w:rFonts w:ascii="Times New Roman" w:hAnsi="Times New Roman" w:cs="Times New Roman"/>
          <w:sz w:val="28"/>
          <w:szCs w:val="28"/>
        </w:rPr>
        <w:t xml:space="preserve">ОУ </w:t>
      </w:r>
      <w:r w:rsidR="00121E8D">
        <w:rPr>
          <w:rFonts w:ascii="Times New Roman" w:hAnsi="Times New Roman" w:cs="Times New Roman"/>
          <w:sz w:val="28"/>
          <w:szCs w:val="28"/>
        </w:rPr>
        <w:t xml:space="preserve">«Автошкола «Южная» </w:t>
      </w:r>
      <w:r w:rsidR="006B2403" w:rsidRPr="00CA2B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является общественным органом, </w:t>
      </w:r>
      <w:r w:rsidR="006B2403" w:rsidRPr="00CA2B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формируе</w:t>
      </w:r>
      <w:r w:rsidR="00F060AE" w:rsidRPr="00CA2B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тся</w:t>
      </w:r>
      <w:r w:rsidR="006B2403" w:rsidRPr="00CA2BF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на добровольной основе. Структура </w:t>
      </w:r>
      <w:r w:rsidR="006B2403" w:rsidRPr="00CA2B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методической службы и кандидатура руководителя закрепляются </w:t>
      </w:r>
      <w:r w:rsidR="006B2403" w:rsidRPr="00CA2B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приказом </w:t>
      </w:r>
      <w:r w:rsidR="001600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руководителя</w:t>
      </w:r>
      <w:r w:rsidR="006E3BA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21E8D">
        <w:rPr>
          <w:rFonts w:ascii="Times New Roman" w:hAnsi="Times New Roman" w:cs="Times New Roman"/>
          <w:snapToGrid w:val="0"/>
          <w:sz w:val="28"/>
          <w:szCs w:val="28"/>
        </w:rPr>
        <w:t>Ч</w:t>
      </w:r>
      <w:r w:rsidR="00121E8D" w:rsidRPr="004007F2">
        <w:rPr>
          <w:rFonts w:ascii="Times New Roman" w:hAnsi="Times New Roman" w:cs="Times New Roman"/>
          <w:sz w:val="28"/>
          <w:szCs w:val="28"/>
        </w:rPr>
        <w:t xml:space="preserve">ОУ </w:t>
      </w:r>
      <w:r w:rsidR="00121E8D">
        <w:rPr>
          <w:rFonts w:ascii="Times New Roman" w:hAnsi="Times New Roman" w:cs="Times New Roman"/>
          <w:sz w:val="28"/>
          <w:szCs w:val="28"/>
        </w:rPr>
        <w:t>«Автошкола «Южная»</w:t>
      </w:r>
      <w:r w:rsidR="006B2403" w:rsidRPr="00CA2B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8E3D5D" w:rsidRDefault="00CA2BFE" w:rsidP="008E3D5D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B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4.2.</w:t>
      </w:r>
      <w:r w:rsidR="008E3D5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 </w:t>
      </w:r>
      <w:r w:rsidR="006B2403" w:rsidRPr="00CA2B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Методическая служба - профессиональный орган, осуществ</w:t>
      </w:r>
      <w:r w:rsidR="006B2403" w:rsidRPr="00CA2BF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="006B2403" w:rsidRPr="00CA2BFE">
        <w:rPr>
          <w:rFonts w:ascii="Times New Roman" w:eastAsia="Times New Roman" w:hAnsi="Times New Roman" w:cs="Times New Roman"/>
          <w:color w:val="000000"/>
          <w:sz w:val="28"/>
          <w:szCs w:val="28"/>
        </w:rPr>
        <w:t>ляющий р</w:t>
      </w:r>
      <w:r w:rsidR="008E3D5D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уководство методической деятель</w:t>
      </w:r>
      <w:r w:rsidR="006B2403" w:rsidRPr="00CA2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ностью педагогического коллектива </w:t>
      </w:r>
      <w:r w:rsidR="00121E8D">
        <w:rPr>
          <w:rFonts w:ascii="Times New Roman" w:hAnsi="Times New Roman" w:cs="Times New Roman"/>
          <w:snapToGrid w:val="0"/>
          <w:sz w:val="28"/>
          <w:szCs w:val="28"/>
        </w:rPr>
        <w:t>Ч</w:t>
      </w:r>
      <w:r w:rsidR="00121E8D" w:rsidRPr="004007F2">
        <w:rPr>
          <w:rFonts w:ascii="Times New Roman" w:hAnsi="Times New Roman" w:cs="Times New Roman"/>
          <w:sz w:val="28"/>
          <w:szCs w:val="28"/>
        </w:rPr>
        <w:t xml:space="preserve">ОУ </w:t>
      </w:r>
      <w:r w:rsidR="00121E8D">
        <w:rPr>
          <w:rFonts w:ascii="Times New Roman" w:hAnsi="Times New Roman" w:cs="Times New Roman"/>
          <w:sz w:val="28"/>
          <w:szCs w:val="28"/>
        </w:rPr>
        <w:t>«Автошкола «Южная»</w:t>
      </w:r>
      <w:r w:rsidRPr="00CA2B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2403" w:rsidRPr="00CA2BFE" w:rsidRDefault="008E3D5D" w:rsidP="008E3D5D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4.3. </w:t>
      </w:r>
      <w:r w:rsidR="006B2403" w:rsidRPr="00CA2BFE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Успешность функционирования методической службы во многом</w:t>
      </w:r>
      <w:r w:rsidR="006B2403" w:rsidRPr="00CA2B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определяется </w:t>
      </w:r>
      <w:r w:rsidR="006B2403" w:rsidRPr="00CA2BF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плани</w:t>
      </w:r>
      <w:r w:rsidR="006B2403" w:rsidRPr="00CA2BF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рованием, в котором особое внимание уделяется результатам дея</w:t>
      </w:r>
      <w:r w:rsidR="006B2403" w:rsidRPr="00CA2BF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тельности педагогов, качественному составу педагогического кол</w:t>
      </w:r>
      <w:r w:rsidR="006B2403" w:rsidRPr="00CA2B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лектива, особенностям работы </w:t>
      </w:r>
      <w:r w:rsidR="00121E8D">
        <w:rPr>
          <w:rFonts w:ascii="Times New Roman" w:hAnsi="Times New Roman" w:cs="Times New Roman"/>
          <w:snapToGrid w:val="0"/>
          <w:sz w:val="28"/>
          <w:szCs w:val="28"/>
        </w:rPr>
        <w:t>Ч</w:t>
      </w:r>
      <w:r w:rsidR="00121E8D" w:rsidRPr="004007F2">
        <w:rPr>
          <w:rFonts w:ascii="Times New Roman" w:hAnsi="Times New Roman" w:cs="Times New Roman"/>
          <w:sz w:val="28"/>
          <w:szCs w:val="28"/>
        </w:rPr>
        <w:t xml:space="preserve">ОУ </w:t>
      </w:r>
      <w:r w:rsidR="00121E8D">
        <w:rPr>
          <w:rFonts w:ascii="Times New Roman" w:hAnsi="Times New Roman" w:cs="Times New Roman"/>
          <w:sz w:val="28"/>
          <w:szCs w:val="28"/>
        </w:rPr>
        <w:t>«Автошкола «Южная»</w:t>
      </w:r>
      <w:r w:rsidR="00CA2BFE" w:rsidRPr="00CA2BF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F0667F" w:rsidRDefault="00F0667F" w:rsidP="008E3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4.4. </w:t>
      </w:r>
      <w:r w:rsidR="00DF04EA"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Деятельность методической службы осуществляется через широкий спектр организационных форм, способствующих оптимальному р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ешению стоящих перед ней задач:</w:t>
      </w:r>
    </w:p>
    <w:p w:rsidR="00F0667F" w:rsidRDefault="00F0667F" w:rsidP="008E3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 </w:t>
      </w:r>
      <w:r w:rsidR="00DF04EA"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индивидуальные формы деятельности (консультации, работа над личной методи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ческой темой, самообразование);</w:t>
      </w:r>
    </w:p>
    <w:p w:rsidR="00F0667F" w:rsidRDefault="00F0667F" w:rsidP="008E3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 </w:t>
      </w:r>
      <w:r w:rsidR="00DF04EA"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групповые формы деятельности (методические объединения, теоретические семинары, семинары-практикумы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круглые столы);</w:t>
      </w:r>
    </w:p>
    <w:p w:rsidR="00DF04EA" w:rsidRDefault="00F0667F" w:rsidP="008E3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 </w:t>
      </w:r>
      <w:r w:rsidR="00DF04EA"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коллективные формы деятельности (работа над единой методической темой, научно-практические конференции, конкур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сы педагогического мастерства).</w:t>
      </w:r>
    </w:p>
    <w:p w:rsidR="00F0667F" w:rsidRPr="00CA2BFE" w:rsidRDefault="00F0667F" w:rsidP="008E3D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6B2403" w:rsidRDefault="00F0667F" w:rsidP="0045104E">
      <w:pPr>
        <w:pStyle w:val="a3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t> </w:t>
      </w:r>
      <w:r w:rsidR="006B2403" w:rsidRPr="00E22F1E">
        <w:rPr>
          <w:b/>
          <w:sz w:val="28"/>
          <w:szCs w:val="28"/>
        </w:rPr>
        <w:t>Документация</w:t>
      </w:r>
    </w:p>
    <w:p w:rsidR="00E22F1E" w:rsidRPr="00E22F1E" w:rsidRDefault="00E22F1E" w:rsidP="00E22F1E">
      <w:pPr>
        <w:pStyle w:val="a3"/>
        <w:jc w:val="center"/>
        <w:rPr>
          <w:b/>
          <w:sz w:val="28"/>
          <w:szCs w:val="28"/>
        </w:rPr>
      </w:pPr>
    </w:p>
    <w:p w:rsidR="00F0667F" w:rsidRDefault="006B2403" w:rsidP="00F066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BFE">
        <w:rPr>
          <w:rFonts w:ascii="Times New Roman" w:hAnsi="Times New Roman" w:cs="Times New Roman"/>
          <w:sz w:val="28"/>
          <w:szCs w:val="28"/>
        </w:rPr>
        <w:t>5.1.</w:t>
      </w:r>
      <w:r w:rsidR="00F0667F">
        <w:rPr>
          <w:rFonts w:ascii="Times New Roman" w:hAnsi="Times New Roman" w:cs="Times New Roman"/>
          <w:sz w:val="28"/>
          <w:szCs w:val="28"/>
        </w:rPr>
        <w:t> </w:t>
      </w:r>
      <w:r w:rsidRPr="00CA2BFE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Методическая работа в </w:t>
      </w:r>
      <w:r w:rsidR="00121E8D">
        <w:rPr>
          <w:rFonts w:ascii="Times New Roman" w:hAnsi="Times New Roman" w:cs="Times New Roman"/>
          <w:snapToGrid w:val="0"/>
          <w:sz w:val="28"/>
          <w:szCs w:val="28"/>
        </w:rPr>
        <w:t>Ч</w:t>
      </w:r>
      <w:r w:rsidR="00121E8D" w:rsidRPr="004007F2">
        <w:rPr>
          <w:rFonts w:ascii="Times New Roman" w:hAnsi="Times New Roman" w:cs="Times New Roman"/>
          <w:sz w:val="28"/>
          <w:szCs w:val="28"/>
        </w:rPr>
        <w:t xml:space="preserve">ОУ </w:t>
      </w:r>
      <w:r w:rsidR="00121E8D">
        <w:rPr>
          <w:rFonts w:ascii="Times New Roman" w:hAnsi="Times New Roman" w:cs="Times New Roman"/>
          <w:sz w:val="28"/>
          <w:szCs w:val="28"/>
        </w:rPr>
        <w:t>«Автошкола «Южная»</w:t>
      </w:r>
      <w:r w:rsidR="00CA2BFE">
        <w:rPr>
          <w:rFonts w:ascii="Times New Roman" w:hAnsi="Times New Roman" w:cs="Times New Roman"/>
          <w:color w:val="000000"/>
          <w:sz w:val="28"/>
          <w:szCs w:val="28"/>
        </w:rPr>
        <w:t xml:space="preserve">оформляется документально </w:t>
      </w:r>
      <w:r w:rsidRPr="00CA2BFE">
        <w:rPr>
          <w:rFonts w:ascii="Times New Roman" w:hAnsi="Times New Roman" w:cs="Times New Roman"/>
          <w:color w:val="000000"/>
          <w:sz w:val="28"/>
          <w:szCs w:val="28"/>
        </w:rPr>
        <w:t>в форме:</w:t>
      </w:r>
    </w:p>
    <w:p w:rsidR="00F0667F" w:rsidRDefault="00F060AE" w:rsidP="00F066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BF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066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A2BF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B2403" w:rsidRPr="00CA2BFE">
        <w:rPr>
          <w:rFonts w:ascii="Times New Roman" w:hAnsi="Times New Roman" w:cs="Times New Roman"/>
          <w:color w:val="000000"/>
          <w:sz w:val="28"/>
          <w:szCs w:val="28"/>
        </w:rPr>
        <w:t>ротоколов;</w:t>
      </w:r>
    </w:p>
    <w:p w:rsidR="00F0667F" w:rsidRDefault="00F060AE" w:rsidP="00F066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BF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0667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A2BFE">
        <w:rPr>
          <w:rFonts w:ascii="Times New Roman" w:hAnsi="Times New Roman" w:cs="Times New Roman"/>
          <w:color w:val="000000"/>
          <w:sz w:val="28"/>
          <w:szCs w:val="28"/>
        </w:rPr>
        <w:t>планов р</w:t>
      </w:r>
      <w:r w:rsidR="006B2403" w:rsidRPr="00CA2BFE">
        <w:rPr>
          <w:rFonts w:ascii="Times New Roman" w:hAnsi="Times New Roman" w:cs="Times New Roman"/>
          <w:color w:val="000000"/>
          <w:sz w:val="28"/>
          <w:szCs w:val="28"/>
        </w:rPr>
        <w:t>аботы;</w:t>
      </w:r>
    </w:p>
    <w:p w:rsidR="00F0667F" w:rsidRDefault="00F0667F" w:rsidP="00F066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6B2403" w:rsidRPr="00CA2BFE">
        <w:rPr>
          <w:rFonts w:ascii="Times New Roman" w:hAnsi="Times New Roman" w:cs="Times New Roman"/>
          <w:color w:val="000000"/>
          <w:sz w:val="28"/>
          <w:szCs w:val="28"/>
        </w:rPr>
        <w:t>конспектов и разработок лучших методических мероприятий ;</w:t>
      </w:r>
    </w:p>
    <w:p w:rsidR="00F0667F" w:rsidRDefault="00BE7671" w:rsidP="00F06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</w:t>
      </w:r>
      <w:r w:rsidR="00F066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="00CC0370"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бразовательны</w:t>
      </w:r>
      <w:r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</w:t>
      </w:r>
      <w:r w:rsidR="00CC0370"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программ педагогов и методически</w:t>
      </w:r>
      <w:r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х</w:t>
      </w:r>
      <w:r w:rsidR="00CC0370"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разработ</w:t>
      </w:r>
      <w:r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="00CC0370"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 к ним;</w:t>
      </w:r>
    </w:p>
    <w:p w:rsidR="00F0667F" w:rsidRDefault="00F0667F" w:rsidP="00F066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6B2403" w:rsidRPr="00CA2BFE">
        <w:rPr>
          <w:rFonts w:ascii="Times New Roman" w:hAnsi="Times New Roman" w:cs="Times New Roman"/>
          <w:color w:val="000000"/>
          <w:sz w:val="28"/>
          <w:szCs w:val="28"/>
        </w:rPr>
        <w:t>письменных материалов по анализу и самоанализу педагогической деятельности;</w:t>
      </w:r>
    </w:p>
    <w:p w:rsidR="00F0667F" w:rsidRDefault="00F0667F" w:rsidP="00F066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6B2403" w:rsidRPr="00CA2BFE">
        <w:rPr>
          <w:rFonts w:ascii="Times New Roman" w:hAnsi="Times New Roman" w:cs="Times New Roman"/>
          <w:color w:val="000000"/>
          <w:sz w:val="28"/>
          <w:szCs w:val="28"/>
        </w:rPr>
        <w:t>аналитических справок;</w:t>
      </w:r>
    </w:p>
    <w:p w:rsidR="00F0667F" w:rsidRDefault="00F0667F" w:rsidP="00F066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6B2403" w:rsidRPr="00CA2BFE">
        <w:rPr>
          <w:rFonts w:ascii="Times New Roman" w:hAnsi="Times New Roman" w:cs="Times New Roman"/>
          <w:color w:val="000000"/>
          <w:sz w:val="28"/>
          <w:szCs w:val="28"/>
        </w:rPr>
        <w:t>рефератов</w:t>
      </w:r>
      <w:r w:rsidR="00F060AE" w:rsidRPr="00CA2BF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B2403" w:rsidRPr="00CA2BFE">
        <w:rPr>
          <w:rFonts w:ascii="Times New Roman" w:hAnsi="Times New Roman" w:cs="Times New Roman"/>
          <w:color w:val="000000"/>
          <w:sz w:val="28"/>
          <w:szCs w:val="28"/>
        </w:rPr>
        <w:t xml:space="preserve"> текстов докладов</w:t>
      </w:r>
      <w:r w:rsidR="00F060AE" w:rsidRPr="00CA2BF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B2403" w:rsidRPr="00CA2BFE">
        <w:rPr>
          <w:rFonts w:ascii="Times New Roman" w:hAnsi="Times New Roman" w:cs="Times New Roman"/>
          <w:color w:val="000000"/>
          <w:sz w:val="28"/>
          <w:szCs w:val="28"/>
        </w:rPr>
        <w:t xml:space="preserve"> сообщений, текстов;</w:t>
      </w:r>
    </w:p>
    <w:p w:rsidR="00F0667F" w:rsidRDefault="00F0667F" w:rsidP="00F066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6B2403" w:rsidRPr="00CA2BFE">
        <w:rPr>
          <w:rFonts w:ascii="Times New Roman" w:hAnsi="Times New Roman" w:cs="Times New Roman"/>
          <w:color w:val="000000"/>
          <w:sz w:val="28"/>
          <w:szCs w:val="28"/>
        </w:rPr>
        <w:t>обобщенных материалов о системе работы педагогов</w:t>
      </w:r>
      <w:r w:rsidR="006E3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1E8D">
        <w:rPr>
          <w:rFonts w:ascii="Times New Roman" w:hAnsi="Times New Roman" w:cs="Times New Roman"/>
          <w:snapToGrid w:val="0"/>
          <w:sz w:val="28"/>
          <w:szCs w:val="28"/>
        </w:rPr>
        <w:t>Ч</w:t>
      </w:r>
      <w:r w:rsidR="00121E8D" w:rsidRPr="004007F2">
        <w:rPr>
          <w:rFonts w:ascii="Times New Roman" w:hAnsi="Times New Roman" w:cs="Times New Roman"/>
          <w:sz w:val="28"/>
          <w:szCs w:val="28"/>
        </w:rPr>
        <w:t xml:space="preserve">ОУ </w:t>
      </w:r>
      <w:r w:rsidR="00121E8D">
        <w:rPr>
          <w:rFonts w:ascii="Times New Roman" w:hAnsi="Times New Roman" w:cs="Times New Roman"/>
          <w:sz w:val="28"/>
          <w:szCs w:val="28"/>
        </w:rPr>
        <w:t>«Автошкола «Южная»</w:t>
      </w:r>
      <w:r w:rsidR="006B2403" w:rsidRPr="00CA2B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667F" w:rsidRDefault="00F0667F" w:rsidP="00F066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6B2403" w:rsidRPr="00CA2BFE">
        <w:rPr>
          <w:rFonts w:ascii="Times New Roman" w:hAnsi="Times New Roman" w:cs="Times New Roman"/>
          <w:color w:val="000000"/>
          <w:sz w:val="28"/>
          <w:szCs w:val="28"/>
        </w:rPr>
        <w:t>дипломов, наград (являющихся общественным признанием результативности работы)</w:t>
      </w:r>
      <w:r w:rsidR="00CA2B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667F" w:rsidRDefault="00BE7671" w:rsidP="00F06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0667F">
        <w:rPr>
          <w:rFonts w:ascii="Times New Roman" w:eastAsia="Times New Roman" w:hAnsi="Times New Roman" w:cs="Times New Roman"/>
          <w:color w:val="0F1F74"/>
          <w:sz w:val="28"/>
          <w:szCs w:val="28"/>
        </w:rPr>
        <w:t>-</w:t>
      </w:r>
      <w:r w:rsidR="00F0667F" w:rsidRPr="00F0667F">
        <w:rPr>
          <w:rFonts w:ascii="Times New Roman" w:eastAsia="Times New Roman" w:hAnsi="Times New Roman" w:cs="Times New Roman"/>
          <w:color w:val="0F1F74"/>
          <w:sz w:val="28"/>
          <w:szCs w:val="28"/>
        </w:rPr>
        <w:t> </w:t>
      </w:r>
      <w:r w:rsidRPr="00F0667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</w:t>
      </w:r>
      <w:r w:rsidR="00CC0370"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аталог</w:t>
      </w:r>
      <w:r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</w:t>
      </w:r>
      <w:r w:rsidR="00CC0370"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методической литературы</w:t>
      </w:r>
      <w:r w:rsidRPr="00CA2B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B2403" w:rsidRPr="00CA2BFE" w:rsidRDefault="00F0667F" w:rsidP="00F066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5.2. </w:t>
      </w:r>
      <w:r w:rsidR="006B2403" w:rsidRPr="00CA2BFE">
        <w:rPr>
          <w:rFonts w:ascii="Times New Roman" w:hAnsi="Times New Roman" w:cs="Times New Roman"/>
          <w:color w:val="000000"/>
          <w:sz w:val="28"/>
          <w:szCs w:val="28"/>
        </w:rPr>
        <w:t>Документально оформленная методическая работа</w:t>
      </w:r>
      <w:r w:rsidR="006E3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1E8D">
        <w:rPr>
          <w:rFonts w:ascii="Times New Roman" w:hAnsi="Times New Roman" w:cs="Times New Roman"/>
          <w:snapToGrid w:val="0"/>
          <w:sz w:val="28"/>
          <w:szCs w:val="28"/>
        </w:rPr>
        <w:t>Ч</w:t>
      </w:r>
      <w:r w:rsidR="00121E8D" w:rsidRPr="004007F2">
        <w:rPr>
          <w:rFonts w:ascii="Times New Roman" w:hAnsi="Times New Roman" w:cs="Times New Roman"/>
          <w:sz w:val="28"/>
          <w:szCs w:val="28"/>
        </w:rPr>
        <w:t xml:space="preserve">ОУ </w:t>
      </w:r>
      <w:r w:rsidR="00121E8D">
        <w:rPr>
          <w:rFonts w:ascii="Times New Roman" w:hAnsi="Times New Roman" w:cs="Times New Roman"/>
          <w:sz w:val="28"/>
          <w:szCs w:val="28"/>
        </w:rPr>
        <w:t xml:space="preserve">«Автошкола «Южная» </w:t>
      </w:r>
      <w:r w:rsidR="006B2403" w:rsidRPr="00CA2BFE">
        <w:rPr>
          <w:rFonts w:ascii="Times New Roman" w:hAnsi="Times New Roman" w:cs="Times New Roman"/>
          <w:color w:val="000000"/>
          <w:sz w:val="28"/>
          <w:szCs w:val="28"/>
        </w:rPr>
        <w:t>заносится в информационный банк педагогического опыта педагогов.</w:t>
      </w:r>
    </w:p>
    <w:sectPr w:rsidR="006B2403" w:rsidRPr="00CA2BFE" w:rsidSect="00CD4AB8">
      <w:footerReference w:type="default" r:id="rId9"/>
      <w:pgSz w:w="11906" w:h="16838"/>
      <w:pgMar w:top="1134" w:right="424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95C" w:rsidRDefault="0033195C" w:rsidP="0063196B">
      <w:pPr>
        <w:spacing w:after="0" w:line="240" w:lineRule="auto"/>
      </w:pPr>
      <w:r>
        <w:separator/>
      </w:r>
    </w:p>
  </w:endnote>
  <w:endnote w:type="continuationSeparator" w:id="1">
    <w:p w:rsidR="0033195C" w:rsidRDefault="0033195C" w:rsidP="0063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5145726"/>
      <w:docPartObj>
        <w:docPartGallery w:val="Page Numbers (Bottom of Page)"/>
        <w:docPartUnique/>
      </w:docPartObj>
    </w:sdtPr>
    <w:sdtContent>
      <w:p w:rsidR="0063196B" w:rsidRDefault="00286723">
        <w:pPr>
          <w:pStyle w:val="ac"/>
          <w:jc w:val="right"/>
        </w:pPr>
        <w:r>
          <w:fldChar w:fldCharType="begin"/>
        </w:r>
        <w:r w:rsidR="0063196B">
          <w:instrText>PAGE   \* MERGEFORMAT</w:instrText>
        </w:r>
        <w:r>
          <w:fldChar w:fldCharType="separate"/>
        </w:r>
        <w:r w:rsidR="006E3BAE">
          <w:rPr>
            <w:noProof/>
          </w:rPr>
          <w:t>5</w:t>
        </w:r>
        <w:r>
          <w:fldChar w:fldCharType="end"/>
        </w:r>
      </w:p>
    </w:sdtContent>
  </w:sdt>
  <w:p w:rsidR="0063196B" w:rsidRDefault="0063196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95C" w:rsidRDefault="0033195C" w:rsidP="0063196B">
      <w:pPr>
        <w:spacing w:after="0" w:line="240" w:lineRule="auto"/>
      </w:pPr>
      <w:r>
        <w:separator/>
      </w:r>
    </w:p>
  </w:footnote>
  <w:footnote w:type="continuationSeparator" w:id="1">
    <w:p w:rsidR="0033195C" w:rsidRDefault="0033195C" w:rsidP="00631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981F4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0271C4"/>
    <w:multiLevelType w:val="singleLevel"/>
    <w:tmpl w:val="89AAA218"/>
    <w:lvl w:ilvl="0">
      <w:start w:val="1"/>
      <w:numFmt w:val="decimal"/>
      <w:lvlText w:val="3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2">
    <w:nsid w:val="0D621494"/>
    <w:multiLevelType w:val="singleLevel"/>
    <w:tmpl w:val="38604BC6"/>
    <w:lvl w:ilvl="0">
      <w:start w:val="12"/>
      <w:numFmt w:val="decimal"/>
      <w:lvlText w:val="3.%1."/>
      <w:legacy w:legacy="1" w:legacySpace="0" w:legacyIndent="52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6C64339"/>
    <w:multiLevelType w:val="singleLevel"/>
    <w:tmpl w:val="35881648"/>
    <w:lvl w:ilvl="0">
      <w:start w:val="4"/>
      <w:numFmt w:val="decimal"/>
      <w:lvlText w:val="2.%1."/>
      <w:legacy w:legacy="1" w:legacySpace="0" w:legacyIndent="614"/>
      <w:lvlJc w:val="left"/>
      <w:rPr>
        <w:rFonts w:ascii="Arial" w:hAnsi="Arial" w:cs="Arial" w:hint="default"/>
      </w:rPr>
    </w:lvl>
  </w:abstractNum>
  <w:abstractNum w:abstractNumId="5">
    <w:nsid w:val="2A8D23FB"/>
    <w:multiLevelType w:val="singleLevel"/>
    <w:tmpl w:val="1D105876"/>
    <w:lvl w:ilvl="0">
      <w:start w:val="5"/>
      <w:numFmt w:val="decimal"/>
      <w:lvlText w:val="3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6">
    <w:nsid w:val="3E5D440E"/>
    <w:multiLevelType w:val="singleLevel"/>
    <w:tmpl w:val="29F03FF2"/>
    <w:lvl w:ilvl="0">
      <w:start w:val="1"/>
      <w:numFmt w:val="decimal"/>
      <w:lvlText w:val="5.%1."/>
      <w:legacy w:legacy="1" w:legacySpace="0" w:legacyIndent="52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41E07E16"/>
    <w:multiLevelType w:val="hybridMultilevel"/>
    <w:tmpl w:val="E3C48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C703D"/>
    <w:multiLevelType w:val="hybridMultilevel"/>
    <w:tmpl w:val="326A7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D2204"/>
    <w:multiLevelType w:val="hybridMultilevel"/>
    <w:tmpl w:val="654EE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D2040"/>
    <w:multiLevelType w:val="hybridMultilevel"/>
    <w:tmpl w:val="F112FC16"/>
    <w:lvl w:ilvl="0" w:tplc="10C82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A00FA3"/>
    <w:multiLevelType w:val="singleLevel"/>
    <w:tmpl w:val="2C60E84E"/>
    <w:lvl w:ilvl="0">
      <w:start w:val="1"/>
      <w:numFmt w:val="decimal"/>
      <w:lvlText w:val="4.2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40D3B12"/>
    <w:multiLevelType w:val="singleLevel"/>
    <w:tmpl w:val="DB76C4DC"/>
    <w:lvl w:ilvl="0">
      <w:start w:val="1"/>
      <w:numFmt w:val="decimal"/>
      <w:lvlText w:val="4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D041C55"/>
    <w:multiLevelType w:val="singleLevel"/>
    <w:tmpl w:val="602020CE"/>
    <w:lvl w:ilvl="0">
      <w:start w:val="1"/>
      <w:numFmt w:val="decimal"/>
      <w:lvlText w:val="6.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>
    <w:nsid w:val="62477A0B"/>
    <w:multiLevelType w:val="singleLevel"/>
    <w:tmpl w:val="866ED02C"/>
    <w:lvl w:ilvl="0">
      <w:start w:val="1"/>
      <w:numFmt w:val="decimal"/>
      <w:lvlText w:val="1.%1."/>
      <w:legacy w:legacy="1" w:legacySpace="0" w:legacyIndent="586"/>
      <w:lvlJc w:val="left"/>
      <w:rPr>
        <w:rFonts w:ascii="Arial" w:hAnsi="Arial" w:cs="Arial" w:hint="default"/>
      </w:rPr>
    </w:lvl>
  </w:abstractNum>
  <w:abstractNum w:abstractNumId="15">
    <w:nsid w:val="70EC66C5"/>
    <w:multiLevelType w:val="singleLevel"/>
    <w:tmpl w:val="D338BD5C"/>
    <w:lvl w:ilvl="0">
      <w:start w:val="4"/>
      <w:numFmt w:val="decimal"/>
      <w:lvlText w:val="1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16">
    <w:nsid w:val="7C981982"/>
    <w:multiLevelType w:val="hybridMultilevel"/>
    <w:tmpl w:val="6C9E59C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928AD"/>
    <w:multiLevelType w:val="singleLevel"/>
    <w:tmpl w:val="7E2E3E46"/>
    <w:lvl w:ilvl="0">
      <w:start w:val="1"/>
      <w:numFmt w:val="decimal"/>
      <w:lvlText w:val="2.%1."/>
      <w:legacy w:legacy="1" w:legacySpace="0" w:legacyIndent="605"/>
      <w:lvlJc w:val="left"/>
      <w:rPr>
        <w:rFonts w:ascii="Arial" w:hAnsi="Arial" w:cs="Arial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2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9"/>
  </w:num>
  <w:num w:numId="7">
    <w:abstractNumId w:val="7"/>
  </w:num>
  <w:num w:numId="8">
    <w:abstractNumId w:val="8"/>
  </w:num>
  <w:num w:numId="9">
    <w:abstractNumId w:val="14"/>
  </w:num>
  <w:num w:numId="10">
    <w:abstractNumId w:val="15"/>
  </w:num>
  <w:num w:numId="11">
    <w:abstractNumId w:val="17"/>
  </w:num>
  <w:num w:numId="12">
    <w:abstractNumId w:val="4"/>
  </w:num>
  <w:num w:numId="13">
    <w:abstractNumId w:val="1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5">
    <w:abstractNumId w:val="5"/>
  </w:num>
  <w:num w:numId="16">
    <w:abstractNumId w:val="2"/>
    <w:lvlOverride w:ilvl="0">
      <w:startOverride w:val="12"/>
    </w:lvlOverride>
  </w:num>
  <w:num w:numId="17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8">
    <w:abstractNumId w:val="6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2403"/>
    <w:rsid w:val="000029D0"/>
    <w:rsid w:val="00091CF4"/>
    <w:rsid w:val="000D1972"/>
    <w:rsid w:val="000E392D"/>
    <w:rsid w:val="00121E8D"/>
    <w:rsid w:val="00160018"/>
    <w:rsid w:val="00176BC6"/>
    <w:rsid w:val="001E2BDB"/>
    <w:rsid w:val="001F2713"/>
    <w:rsid w:val="002204BD"/>
    <w:rsid w:val="00286723"/>
    <w:rsid w:val="002A7BCE"/>
    <w:rsid w:val="002F2D14"/>
    <w:rsid w:val="003049D7"/>
    <w:rsid w:val="00306A58"/>
    <w:rsid w:val="0033195C"/>
    <w:rsid w:val="0045104E"/>
    <w:rsid w:val="004622FF"/>
    <w:rsid w:val="0058356E"/>
    <w:rsid w:val="00585557"/>
    <w:rsid w:val="005A0630"/>
    <w:rsid w:val="0063196B"/>
    <w:rsid w:val="00641E47"/>
    <w:rsid w:val="006B2403"/>
    <w:rsid w:val="006B26BC"/>
    <w:rsid w:val="006E3BAE"/>
    <w:rsid w:val="006E6792"/>
    <w:rsid w:val="007335C1"/>
    <w:rsid w:val="0075546A"/>
    <w:rsid w:val="007C6563"/>
    <w:rsid w:val="007F1269"/>
    <w:rsid w:val="007F575D"/>
    <w:rsid w:val="0080499D"/>
    <w:rsid w:val="00830CC9"/>
    <w:rsid w:val="008355B5"/>
    <w:rsid w:val="008E3D5D"/>
    <w:rsid w:val="00945222"/>
    <w:rsid w:val="009B320C"/>
    <w:rsid w:val="009F6887"/>
    <w:rsid w:val="00A64497"/>
    <w:rsid w:val="00AB4028"/>
    <w:rsid w:val="00B258F3"/>
    <w:rsid w:val="00B72485"/>
    <w:rsid w:val="00BA49C1"/>
    <w:rsid w:val="00BE7671"/>
    <w:rsid w:val="00CA2BFE"/>
    <w:rsid w:val="00CA5B0B"/>
    <w:rsid w:val="00CC0370"/>
    <w:rsid w:val="00CC0C14"/>
    <w:rsid w:val="00CD4AB8"/>
    <w:rsid w:val="00DF04EA"/>
    <w:rsid w:val="00E22F1E"/>
    <w:rsid w:val="00EB5EBB"/>
    <w:rsid w:val="00ED0788"/>
    <w:rsid w:val="00ED4542"/>
    <w:rsid w:val="00F060AE"/>
    <w:rsid w:val="00F0667F"/>
    <w:rsid w:val="00F13ABF"/>
    <w:rsid w:val="00F417BC"/>
    <w:rsid w:val="00F94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6B2403"/>
    <w:pPr>
      <w:widowControl w:val="0"/>
      <w:pBdr>
        <w:top w:val="single" w:sz="6" w:space="1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6B2403"/>
    <w:rPr>
      <w:rFonts w:ascii="Arial" w:eastAsia="Times New Roman" w:hAnsi="Arial" w:cs="Arial"/>
      <w:vanish/>
      <w:sz w:val="16"/>
      <w:szCs w:val="16"/>
    </w:rPr>
  </w:style>
  <w:style w:type="paragraph" w:styleId="a3">
    <w:name w:val="Normal (Web)"/>
    <w:basedOn w:val="a"/>
    <w:rsid w:val="006B240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 Indent"/>
    <w:basedOn w:val="a"/>
    <w:link w:val="a5"/>
    <w:rsid w:val="006B240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6B240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6B240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B2403"/>
    <w:rPr>
      <w:rFonts w:ascii="Times New Roman" w:eastAsia="Times New Roman" w:hAnsi="Times New Roman" w:cs="Times New Roman"/>
      <w:sz w:val="20"/>
      <w:szCs w:val="20"/>
    </w:rPr>
  </w:style>
  <w:style w:type="paragraph" w:customStyle="1" w:styleId="localact1">
    <w:name w:val="local_act1"/>
    <w:basedOn w:val="a"/>
    <w:rsid w:val="006B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B2403"/>
    <w:rPr>
      <w:b/>
      <w:bCs/>
    </w:rPr>
  </w:style>
  <w:style w:type="character" w:styleId="a7">
    <w:name w:val="Emphasis"/>
    <w:basedOn w:val="a0"/>
    <w:uiPriority w:val="20"/>
    <w:qFormat/>
    <w:rsid w:val="006B2403"/>
    <w:rPr>
      <w:i/>
      <w:iCs/>
    </w:rPr>
  </w:style>
  <w:style w:type="paragraph" w:styleId="a8">
    <w:name w:val="List Paragraph"/>
    <w:basedOn w:val="a"/>
    <w:uiPriority w:val="34"/>
    <w:qFormat/>
    <w:rsid w:val="006B240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uiPriority w:val="99"/>
    <w:unhideWhenUsed/>
    <w:rsid w:val="006B240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3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196B"/>
  </w:style>
  <w:style w:type="paragraph" w:styleId="ac">
    <w:name w:val="footer"/>
    <w:basedOn w:val="a"/>
    <w:link w:val="ad"/>
    <w:uiPriority w:val="99"/>
    <w:unhideWhenUsed/>
    <w:rsid w:val="0063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196B"/>
  </w:style>
  <w:style w:type="paragraph" w:styleId="ae">
    <w:name w:val="Balloon Text"/>
    <w:basedOn w:val="a"/>
    <w:link w:val="af"/>
    <w:uiPriority w:val="99"/>
    <w:semiHidden/>
    <w:unhideWhenUsed/>
    <w:rsid w:val="00CD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4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89C7C-89F5-4610-8EB1-BBCB4A19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1</cp:lastModifiedBy>
  <cp:revision>3</cp:revision>
  <dcterms:created xsi:type="dcterms:W3CDTF">2015-04-17T07:23:00Z</dcterms:created>
  <dcterms:modified xsi:type="dcterms:W3CDTF">2015-04-17T09:59:00Z</dcterms:modified>
</cp:coreProperties>
</file>